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C98E" w14:textId="163C6CF9" w:rsidR="007D4559" w:rsidRPr="007D4559" w:rsidRDefault="007D4559" w:rsidP="007D4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559">
        <w:rPr>
          <w:rFonts w:ascii="Times New Roman" w:hAnsi="Times New Roman" w:cs="Times New Roman"/>
          <w:b/>
          <w:sz w:val="24"/>
          <w:szCs w:val="24"/>
        </w:rPr>
        <w:t>Processo Seletivo de Ingresso no Curso de</w:t>
      </w:r>
    </w:p>
    <w:p w14:paraId="722218DC" w14:textId="39865218" w:rsidR="007D4559" w:rsidRPr="007D4559" w:rsidRDefault="007D4559" w:rsidP="007D4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559">
        <w:rPr>
          <w:rFonts w:ascii="Times New Roman" w:hAnsi="Times New Roman" w:cs="Times New Roman"/>
          <w:b/>
          <w:sz w:val="24"/>
          <w:szCs w:val="24"/>
        </w:rPr>
        <w:t>Mestrado Nacional Profissional em Ensino de Física</w:t>
      </w:r>
    </w:p>
    <w:p w14:paraId="0659ACCB" w14:textId="1797B38F" w:rsidR="007D4559" w:rsidRDefault="007D4559" w:rsidP="007D4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559">
        <w:rPr>
          <w:rFonts w:ascii="Times New Roman" w:hAnsi="Times New Roman" w:cs="Times New Roman"/>
          <w:b/>
          <w:sz w:val="24"/>
          <w:szCs w:val="24"/>
        </w:rPr>
        <w:t xml:space="preserve">Polo 15 – UFF / IFRJ </w:t>
      </w:r>
    </w:p>
    <w:p w14:paraId="31D0310C" w14:textId="77777777" w:rsidR="007D4559" w:rsidRDefault="007D4559" w:rsidP="007D4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A27279" w14:textId="31C24EE6" w:rsidR="007C3211" w:rsidRPr="00EA7687" w:rsidRDefault="007C3211" w:rsidP="007D45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87">
        <w:rPr>
          <w:rFonts w:ascii="Times New Roman" w:hAnsi="Times New Roman" w:cs="Times New Roman"/>
          <w:b/>
          <w:sz w:val="24"/>
          <w:szCs w:val="24"/>
        </w:rPr>
        <w:t xml:space="preserve">FORMULÁRIO DE SOLICITAÇÃO DE </w:t>
      </w:r>
      <w:r w:rsidR="001F78BE">
        <w:rPr>
          <w:rFonts w:ascii="Times New Roman" w:hAnsi="Times New Roman" w:cs="Times New Roman"/>
          <w:b/>
          <w:sz w:val="24"/>
          <w:szCs w:val="24"/>
        </w:rPr>
        <w:t>RECURSO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5087"/>
      </w:tblGrid>
      <w:tr w:rsidR="007C3211" w:rsidRPr="00EA7687" w14:paraId="4E2F7B33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212CC933" w14:textId="15BA9CC1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87">
              <w:rPr>
                <w:rFonts w:ascii="Times New Roman" w:hAnsi="Times New Roman" w:cs="Times New Roman"/>
                <w:sz w:val="24"/>
                <w:szCs w:val="24"/>
              </w:rPr>
              <w:t xml:space="preserve">Nome: </w:t>
            </w:r>
          </w:p>
        </w:tc>
      </w:tr>
      <w:tr w:rsidR="007C3211" w:rsidRPr="00EA7687" w14:paraId="42B81656" w14:textId="77777777" w:rsidTr="00EB291B">
        <w:trPr>
          <w:trHeight w:val="510"/>
        </w:trPr>
        <w:tc>
          <w:tcPr>
            <w:tcW w:w="4439" w:type="dxa"/>
            <w:vAlign w:val="bottom"/>
          </w:tcPr>
          <w:p w14:paraId="0E962CEC" w14:textId="5583AFFD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87">
              <w:rPr>
                <w:rFonts w:ascii="Times New Roman" w:hAnsi="Times New Roman" w:cs="Times New Roman"/>
                <w:sz w:val="24"/>
                <w:szCs w:val="24"/>
              </w:rPr>
              <w:t xml:space="preserve">Telefone Fixo: </w:t>
            </w:r>
            <w:proofErr w:type="gramStart"/>
            <w:r w:rsidRPr="00EA76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2C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4D2C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A76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0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87" w:type="dxa"/>
            <w:vAlign w:val="bottom"/>
          </w:tcPr>
          <w:p w14:paraId="32460199" w14:textId="45CA74C0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87">
              <w:rPr>
                <w:rFonts w:ascii="Times New Roman" w:hAnsi="Times New Roman" w:cs="Times New Roman"/>
                <w:sz w:val="24"/>
                <w:szCs w:val="24"/>
              </w:rPr>
              <w:t xml:space="preserve">Telefone Celular: </w:t>
            </w:r>
            <w:proofErr w:type="gramStart"/>
            <w:r w:rsidRPr="00EA76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2C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4D2C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A768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7C3211" w:rsidRPr="00EA7687" w14:paraId="782B1E39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2B3DAD39" w14:textId="02EDC085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87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390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3211" w:rsidRPr="00EA7687" w14:paraId="34B35580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29336B97" w14:textId="75FF6ED4" w:rsidR="00390B8B" w:rsidRPr="00EA7687" w:rsidRDefault="00DC245A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RECURSO</w:t>
            </w:r>
            <w:r w:rsidR="007C3211" w:rsidRPr="00EA76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7C3211" w:rsidRPr="00EA7687" w14:paraId="664539C1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5EE3DA94" w14:textId="634BA3EA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1" w:rsidRPr="00EA7687" w14:paraId="1BE80A5B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08C580BA" w14:textId="67DC4450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1" w:rsidRPr="00EA7687" w14:paraId="0F2761FB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2FE21409" w14:textId="08359805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1" w:rsidRPr="00EA7687" w14:paraId="4F1418B1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74E6A350" w14:textId="0B159AF6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1" w:rsidRPr="00EA7687" w14:paraId="24CE7260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5104160B" w14:textId="56E68A1C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1" w:rsidRPr="00EA7687" w14:paraId="57710EA0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1F068034" w14:textId="654D3D98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1" w:rsidRPr="00EA7687" w14:paraId="01296CF5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274AF1C2" w14:textId="5F40DFDC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1" w:rsidRPr="00EA7687" w14:paraId="63025A83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2D459F70" w14:textId="56D8ED7C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1" w:rsidRPr="00EA7687" w14:paraId="69AE5D20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6C573C3A" w14:textId="77777777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1" w:rsidRPr="00EA7687" w14:paraId="2B91E37C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61378FBB" w14:textId="77777777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1" w:rsidRPr="00EA7687" w14:paraId="62FF75F3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16D0CAC4" w14:textId="77777777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1" w:rsidRPr="00EA7687" w14:paraId="700AA7A1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7D5CE6AE" w14:textId="77777777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1" w:rsidRPr="00EA7687" w14:paraId="68489FD7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63CDC698" w14:textId="77777777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1" w:rsidRPr="00EA7687" w14:paraId="4D389A29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4528E727" w14:textId="77777777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7EEC51" w14:textId="77777777" w:rsidR="007C3211" w:rsidRPr="00EA7687" w:rsidRDefault="007C3211" w:rsidP="007C32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687">
        <w:rPr>
          <w:rFonts w:ascii="Times New Roman" w:hAnsi="Times New Roman" w:cs="Times New Roman"/>
          <w:sz w:val="24"/>
          <w:szCs w:val="24"/>
        </w:rPr>
        <w:tab/>
      </w:r>
    </w:p>
    <w:p w14:paraId="133C959A" w14:textId="20AFE04B" w:rsidR="007C3211" w:rsidRPr="00EA7687" w:rsidRDefault="007C3211" w:rsidP="007C321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A7687">
        <w:rPr>
          <w:rFonts w:ascii="Times New Roman" w:hAnsi="Times New Roman" w:cs="Times New Roman"/>
          <w:sz w:val="24"/>
          <w:szCs w:val="24"/>
        </w:rPr>
        <w:t xml:space="preserve">Volta Redonda, </w:t>
      </w:r>
      <w:r w:rsidR="004D2C66">
        <w:rPr>
          <w:rFonts w:ascii="Times New Roman" w:hAnsi="Times New Roman" w:cs="Times New Roman"/>
          <w:sz w:val="24"/>
          <w:szCs w:val="24"/>
        </w:rPr>
        <w:t>____</w:t>
      </w:r>
      <w:r w:rsidRPr="00EA7687">
        <w:rPr>
          <w:rFonts w:ascii="Times New Roman" w:hAnsi="Times New Roman" w:cs="Times New Roman"/>
          <w:sz w:val="24"/>
          <w:szCs w:val="24"/>
        </w:rPr>
        <w:t xml:space="preserve"> de </w:t>
      </w:r>
      <w:r w:rsidR="004D2C66">
        <w:rPr>
          <w:rFonts w:ascii="Times New Roman" w:hAnsi="Times New Roman" w:cs="Times New Roman"/>
          <w:sz w:val="24"/>
          <w:szCs w:val="24"/>
        </w:rPr>
        <w:t>__________</w:t>
      </w:r>
      <w:r w:rsidRPr="00EA7687">
        <w:rPr>
          <w:rFonts w:ascii="Times New Roman" w:hAnsi="Times New Roman" w:cs="Times New Roman"/>
          <w:sz w:val="24"/>
          <w:szCs w:val="24"/>
        </w:rPr>
        <w:t xml:space="preserve"> de </w:t>
      </w:r>
      <w:r w:rsidR="00390B8B">
        <w:rPr>
          <w:rFonts w:ascii="Times New Roman" w:hAnsi="Times New Roman" w:cs="Times New Roman"/>
          <w:sz w:val="24"/>
          <w:szCs w:val="24"/>
        </w:rPr>
        <w:t>20</w:t>
      </w:r>
      <w:r w:rsidR="004D2C66">
        <w:rPr>
          <w:rFonts w:ascii="Times New Roman" w:hAnsi="Times New Roman" w:cs="Times New Roman"/>
          <w:sz w:val="24"/>
          <w:szCs w:val="24"/>
        </w:rPr>
        <w:t>____.</w:t>
      </w:r>
    </w:p>
    <w:p w14:paraId="1643F4F0" w14:textId="77777777" w:rsidR="007C3211" w:rsidRPr="00EA7687" w:rsidRDefault="007C3211" w:rsidP="007C32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18534F" w14:textId="77777777" w:rsidR="007C3211" w:rsidRPr="00EA7687" w:rsidRDefault="007C3211" w:rsidP="007C32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40D969" w14:textId="77777777" w:rsidR="007C3211" w:rsidRPr="00EA7687" w:rsidRDefault="007C3211" w:rsidP="007C32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68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6B5017E" w14:textId="69BEEB96" w:rsidR="001C135B" w:rsidRPr="00EA7687" w:rsidRDefault="007C3211" w:rsidP="00BB6A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687">
        <w:rPr>
          <w:rFonts w:ascii="Times New Roman" w:hAnsi="Times New Roman" w:cs="Times New Roman"/>
          <w:sz w:val="24"/>
          <w:szCs w:val="24"/>
        </w:rPr>
        <w:t>Assinatura do Candidato</w:t>
      </w:r>
    </w:p>
    <w:sectPr w:rsidR="001C135B" w:rsidRPr="00EA7687" w:rsidSect="007D4559">
      <w:headerReference w:type="default" r:id="rId6"/>
      <w:pgSz w:w="11906" w:h="16838"/>
      <w:pgMar w:top="568" w:right="1077" w:bottom="568" w:left="1077" w:header="6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0AF40" w14:textId="77777777" w:rsidR="00F50D64" w:rsidRDefault="00F50D64" w:rsidP="007C3211">
      <w:pPr>
        <w:spacing w:after="0" w:line="240" w:lineRule="auto"/>
      </w:pPr>
      <w:r>
        <w:separator/>
      </w:r>
    </w:p>
  </w:endnote>
  <w:endnote w:type="continuationSeparator" w:id="0">
    <w:p w14:paraId="1BB1C04F" w14:textId="77777777" w:rsidR="00F50D64" w:rsidRDefault="00F50D64" w:rsidP="007C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29D3F" w14:textId="77777777" w:rsidR="00F50D64" w:rsidRDefault="00F50D64" w:rsidP="007C3211">
      <w:pPr>
        <w:spacing w:after="0" w:line="240" w:lineRule="auto"/>
      </w:pPr>
      <w:r>
        <w:separator/>
      </w:r>
    </w:p>
  </w:footnote>
  <w:footnote w:type="continuationSeparator" w:id="0">
    <w:p w14:paraId="7CA89912" w14:textId="77777777" w:rsidR="00F50D64" w:rsidRDefault="00F50D64" w:rsidP="007C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6"/>
      <w:gridCol w:w="2975"/>
      <w:gridCol w:w="4611"/>
    </w:tblGrid>
    <w:tr w:rsidR="007D4559" w14:paraId="66A7C401" w14:textId="77777777" w:rsidTr="00A3604B">
      <w:trPr>
        <w:jc w:val="center"/>
      </w:trPr>
      <w:tc>
        <w:tcPr>
          <w:tcW w:w="2166" w:type="dxa"/>
          <w:vAlign w:val="center"/>
        </w:tcPr>
        <w:p w14:paraId="3AE20256" w14:textId="77777777" w:rsidR="007D4559" w:rsidRDefault="007D4559" w:rsidP="007D4559">
          <w:pPr>
            <w:ind w:right="25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4D17479C" wp14:editId="1122FF12">
                <wp:extent cx="1222744" cy="1018954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MNPEF Polo 15 Pequen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320" cy="10402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9" w:type="dxa"/>
        </w:tcPr>
        <w:p w14:paraId="0B8081CD" w14:textId="77777777" w:rsidR="007D4559" w:rsidRDefault="007D4559" w:rsidP="007D4559">
          <w:pPr>
            <w:ind w:right="-6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06A00F63" wp14:editId="457B0522">
                <wp:extent cx="942975" cy="596913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lipboard03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727" cy="6100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8"/>
              <w:szCs w:val="18"/>
            </w:rPr>
            <w:drawing>
              <wp:inline distT="0" distB="0" distL="0" distR="0" wp14:anchorId="1B80BDB9" wp14:editId="34FB29EA">
                <wp:extent cx="1028700" cy="600263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FRJ-VR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750" cy="65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8"/>
              <w:szCs w:val="18"/>
            </w:rPr>
            <w:t xml:space="preserve">   </w:t>
          </w:r>
        </w:p>
      </w:tc>
      <w:tc>
        <w:tcPr>
          <w:tcW w:w="4644" w:type="dxa"/>
        </w:tcPr>
        <w:p w14:paraId="5C003FCE" w14:textId="77777777" w:rsidR="007D4559" w:rsidRPr="00444B66" w:rsidRDefault="007D4559" w:rsidP="007D4559">
          <w:pPr>
            <w:ind w:right="-6"/>
            <w:jc w:val="right"/>
            <w:rPr>
              <w:noProof/>
              <w:sz w:val="10"/>
              <w:szCs w:val="10"/>
            </w:rPr>
          </w:pPr>
        </w:p>
        <w:p w14:paraId="109CB3BB" w14:textId="77777777" w:rsidR="007D4559" w:rsidRDefault="007D4559" w:rsidP="007D4559">
          <w:pPr>
            <w:ind w:right="-6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2283C955" wp14:editId="34CF74C2">
                <wp:extent cx="2770861" cy="729377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3071" cy="740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7D74AD" w14:textId="77777777" w:rsidR="007C3211" w:rsidRDefault="007C32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11"/>
    <w:rsid w:val="001C135B"/>
    <w:rsid w:val="001F78BE"/>
    <w:rsid w:val="00214B33"/>
    <w:rsid w:val="00310C34"/>
    <w:rsid w:val="00390B8B"/>
    <w:rsid w:val="004D2C66"/>
    <w:rsid w:val="005D47A7"/>
    <w:rsid w:val="007C3211"/>
    <w:rsid w:val="007C3860"/>
    <w:rsid w:val="007D4559"/>
    <w:rsid w:val="008212B0"/>
    <w:rsid w:val="00823AB2"/>
    <w:rsid w:val="008D6805"/>
    <w:rsid w:val="00965358"/>
    <w:rsid w:val="00AE0021"/>
    <w:rsid w:val="00BB6A06"/>
    <w:rsid w:val="00DC245A"/>
    <w:rsid w:val="00EA7687"/>
    <w:rsid w:val="00F5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1FAB9"/>
  <w15:chartTrackingRefBased/>
  <w15:docId w15:val="{45D4418F-2C7A-46A7-A258-332B565B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2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3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211"/>
  </w:style>
  <w:style w:type="paragraph" w:styleId="Rodap">
    <w:name w:val="footer"/>
    <w:basedOn w:val="Normal"/>
    <w:link w:val="RodapChar"/>
    <w:uiPriority w:val="99"/>
    <w:unhideWhenUsed/>
    <w:rsid w:val="007C3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211"/>
  </w:style>
  <w:style w:type="table" w:styleId="Tabelacomgrade">
    <w:name w:val="Table Grid"/>
    <w:basedOn w:val="Tabelanormal"/>
    <w:rsid w:val="007C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90B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0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Vitoria Cardoso Cusielo</dc:creator>
  <cp:keywords/>
  <dc:description/>
  <cp:lastModifiedBy>SPG ICEx</cp:lastModifiedBy>
  <cp:revision>4</cp:revision>
  <cp:lastPrinted>2018-12-19T19:50:00Z</cp:lastPrinted>
  <dcterms:created xsi:type="dcterms:W3CDTF">2021-10-21T17:03:00Z</dcterms:created>
  <dcterms:modified xsi:type="dcterms:W3CDTF">2022-08-30T14:32:00Z</dcterms:modified>
</cp:coreProperties>
</file>